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101536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986675">
        <w:rPr>
          <w:rFonts w:ascii="Times New Roman" w:hAnsi="Times New Roman" w:cs="Times New Roman"/>
        </w:rPr>
        <w:t>5</w:t>
      </w:r>
    </w:p>
    <w:p w:rsidR="002A1D65" w:rsidRPr="008875EB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225AD7">
        <w:rPr>
          <w:rFonts w:ascii="Times New Roman" w:hAnsi="Times New Roman" w:cs="Times New Roman"/>
        </w:rPr>
        <w:t xml:space="preserve">платной медицинской помощи от </w:t>
      </w:r>
      <w:r w:rsidR="00986675">
        <w:rPr>
          <w:rFonts w:ascii="Times New Roman" w:hAnsi="Times New Roman" w:cs="Times New Roman"/>
          <w:lang w:val="kk-KZ"/>
        </w:rPr>
        <w:t>31</w:t>
      </w:r>
      <w:r w:rsidR="00101536">
        <w:rPr>
          <w:rFonts w:ascii="Times New Roman" w:hAnsi="Times New Roman" w:cs="Times New Roman"/>
        </w:rPr>
        <w:t>.</w:t>
      </w:r>
      <w:r w:rsidR="00986675">
        <w:rPr>
          <w:rFonts w:ascii="Times New Roman" w:hAnsi="Times New Roman" w:cs="Times New Roman"/>
        </w:rPr>
        <w:t>01</w:t>
      </w:r>
      <w:r w:rsidR="00962142" w:rsidRPr="008875EB">
        <w:rPr>
          <w:rFonts w:ascii="Times New Roman" w:hAnsi="Times New Roman" w:cs="Times New Roman"/>
        </w:rPr>
        <w:t>.</w:t>
      </w:r>
      <w:r w:rsidR="00986675">
        <w:rPr>
          <w:rFonts w:ascii="Times New Roman" w:hAnsi="Times New Roman" w:cs="Times New Roman"/>
        </w:rPr>
        <w:t>2020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101536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101536">
        <w:rPr>
          <w:rFonts w:ascii="Times New Roman" w:hAnsi="Times New Roman" w:cs="Times New Roman"/>
        </w:rPr>
        <w:t xml:space="preserve">           </w:t>
      </w:r>
      <w:r w:rsidR="00986675">
        <w:rPr>
          <w:rFonts w:ascii="Times New Roman" w:hAnsi="Times New Roman" w:cs="Times New Roman"/>
        </w:rPr>
        <w:t>31</w:t>
      </w:r>
      <w:r w:rsidR="0010153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986675">
        <w:rPr>
          <w:rFonts w:ascii="Times New Roman" w:hAnsi="Times New Roman" w:cs="Times New Roman"/>
        </w:rPr>
        <w:t>январ</w:t>
      </w:r>
      <w:proofErr w:type="spellEnd"/>
      <w:r w:rsidRPr="008875EB">
        <w:rPr>
          <w:rFonts w:ascii="Times New Roman" w:hAnsi="Times New Roman" w:cs="Times New Roman"/>
          <w:lang w:val="kk-KZ"/>
        </w:rPr>
        <w:t>я</w:t>
      </w:r>
      <w:r w:rsidR="00986675">
        <w:rPr>
          <w:rFonts w:ascii="Times New Roman" w:hAnsi="Times New Roman" w:cs="Times New Roman"/>
        </w:rPr>
        <w:t xml:space="preserve"> 2020</w:t>
      </w:r>
      <w:r w:rsidRPr="008875EB">
        <w:rPr>
          <w:rFonts w:ascii="Times New Roman" w:hAnsi="Times New Roman" w:cs="Times New Roman"/>
        </w:rPr>
        <w:t xml:space="preserve"> года  </w:t>
      </w:r>
    </w:p>
    <w:p w:rsidR="00D2269F" w:rsidRDefault="00D2269F" w:rsidP="009866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="002A1D65"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="002A1D65"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="002A1D65"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</w:t>
      </w:r>
      <w:r w:rsidR="00986675">
        <w:rPr>
          <w:rFonts w:ascii="Times New Roman" w:hAnsi="Times New Roman" w:cs="Times New Roman"/>
          <w:sz w:val="32"/>
          <w:szCs w:val="32"/>
        </w:rPr>
        <w:t xml:space="preserve">  </w:t>
      </w:r>
      <w:r w:rsidRPr="008875EB">
        <w:rPr>
          <w:rFonts w:ascii="Times New Roman" w:eastAsia="Times New Roman" w:hAnsi="Times New Roman" w:cs="Times New Roman"/>
          <w:lang w:eastAsia="ru-RU"/>
        </w:rPr>
        <w:t>способом запроса ценовых предложений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98667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</w:p>
    <w:p w:rsidR="00986675" w:rsidRDefault="00986675" w:rsidP="009866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Техническая спецификация закупаемых товаров</w:t>
      </w:r>
    </w:p>
    <w:tbl>
      <w:tblPr>
        <w:tblStyle w:val="a4"/>
        <w:tblW w:w="0" w:type="auto"/>
        <w:tblLayout w:type="fixed"/>
        <w:tblLook w:val="04A0"/>
      </w:tblPr>
      <w:tblGrid>
        <w:gridCol w:w="516"/>
        <w:gridCol w:w="2286"/>
        <w:gridCol w:w="2746"/>
        <w:gridCol w:w="1364"/>
        <w:gridCol w:w="993"/>
        <w:gridCol w:w="992"/>
        <w:gridCol w:w="1276"/>
        <w:gridCol w:w="1842"/>
        <w:gridCol w:w="2835"/>
      </w:tblGrid>
      <w:tr w:rsidR="00986675" w:rsidTr="001077A9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непотентованное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Выделенная сумма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поставки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Адрес поставки</w:t>
            </w:r>
          </w:p>
        </w:tc>
      </w:tr>
      <w:tr w:rsidR="00986675" w:rsidTr="001077A9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Морфин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 для инъекций 1%-1мл. №5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429,10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8582,00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потребности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Петропавловск, ул. Ульянова 98</w:t>
            </w:r>
          </w:p>
        </w:tc>
      </w:tr>
      <w:tr w:rsidR="00986675" w:rsidTr="001077A9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Тримеперидин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 для инъекций 2%-1мл №5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1197,50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Петропавловск, ул. Ульянова 98</w:t>
            </w:r>
          </w:p>
        </w:tc>
      </w:tr>
      <w:tr w:rsidR="00986675" w:rsidTr="001077A9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Диазепам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внутримышечных и внутривенных инъекций 5мг/мл-2мл №5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423,60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8472,00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675" w:rsidRDefault="00986675" w:rsidP="0010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Петропавловск, ул. Ульянова 98</w:t>
            </w:r>
          </w:p>
        </w:tc>
      </w:tr>
    </w:tbl>
    <w:p w:rsidR="00101536" w:rsidRDefault="00101536" w:rsidP="00101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1D65" w:rsidRPr="004A7BA8" w:rsidRDefault="002A1D65" w:rsidP="004A7B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7B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4A7BA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A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главой 9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постановлением Правительства РК от 30.10.2009 года №1729 (далее Правила) в соответствии с потребностью.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671"/>
        <w:gridCol w:w="2414"/>
        <w:gridCol w:w="6237"/>
        <w:gridCol w:w="2977"/>
        <w:gridCol w:w="2204"/>
      </w:tblGrid>
      <w:tr w:rsidR="002A1D65" w:rsidTr="00CF7225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5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AD4A96" w:rsidTr="00AD4A96">
        <w:trPr>
          <w:trHeight w:val="646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96" w:rsidRDefault="00AD4A96" w:rsidP="00AD4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96" w:rsidRDefault="00D2269F" w:rsidP="00D22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СКФ </w:t>
            </w:r>
            <w:r w:rsidR="00AD4A96"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</w:rPr>
              <w:t>Казахская Фармацевтическая Компания «</w:t>
            </w:r>
            <w:proofErr w:type="spellStart"/>
            <w:r>
              <w:rPr>
                <w:rFonts w:ascii="Times New Roman" w:hAnsi="Times New Roman" w:cs="Times New Roman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</w:t>
            </w:r>
            <w:r w:rsidR="00AD4A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96" w:rsidRPr="00530044" w:rsidRDefault="000E6A31" w:rsidP="000E6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БИН 041041000936; </w:t>
            </w:r>
            <w:r w:rsidR="00AD4A96" w:rsidRPr="008875EB">
              <w:rPr>
                <w:rFonts w:ascii="Times New Roman" w:hAnsi="Times New Roman" w:cs="Times New Roman"/>
                <w:lang w:val="kk-KZ"/>
              </w:rPr>
              <w:t>юридический адрес</w:t>
            </w:r>
            <w:r w:rsidR="00D2269F">
              <w:rPr>
                <w:rFonts w:ascii="Times New Roman" w:hAnsi="Times New Roman" w:cs="Times New Roman"/>
                <w:lang w:val="kk-KZ"/>
              </w:rPr>
              <w:t>: 15</w:t>
            </w:r>
            <w:r w:rsidR="00AD4A96">
              <w:rPr>
                <w:rFonts w:ascii="Times New Roman" w:hAnsi="Times New Roman" w:cs="Times New Roman"/>
                <w:lang w:val="kk-KZ"/>
              </w:rPr>
              <w:t xml:space="preserve">0000; </w:t>
            </w:r>
            <w:r w:rsidR="00AD4A96">
              <w:rPr>
                <w:rFonts w:ascii="Times New Roman" w:hAnsi="Times New Roman" w:cs="Times New Roman"/>
              </w:rPr>
              <w:t xml:space="preserve"> РК,  г. </w:t>
            </w:r>
            <w:proofErr w:type="gramStart"/>
            <w:r w:rsidR="00D2269F">
              <w:rPr>
                <w:rFonts w:ascii="Times New Roman" w:hAnsi="Times New Roman" w:cs="Times New Roman"/>
              </w:rPr>
              <w:t>Петропавловск</w:t>
            </w:r>
            <w:r w:rsidR="00AD4A96">
              <w:rPr>
                <w:rFonts w:ascii="Times New Roman" w:hAnsi="Times New Roman" w:cs="Times New Roman"/>
              </w:rPr>
              <w:t xml:space="preserve">, </w:t>
            </w:r>
            <w:r w:rsidR="00D2269F">
              <w:rPr>
                <w:rFonts w:ascii="Times New Roman" w:hAnsi="Times New Roman" w:cs="Times New Roman"/>
              </w:rPr>
              <w:t>ул</w:t>
            </w:r>
            <w:r w:rsidR="00AD4A9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Жамбыла,123 (юридический адрес)</w:t>
            </w:r>
            <w:r w:rsidR="00AD4A96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г. Петропавловск, ул. Мусрепова,23 (фактический  адрес); </w:t>
            </w:r>
            <w:r w:rsidR="00AD4A96">
              <w:rPr>
                <w:rFonts w:ascii="Times New Roman" w:hAnsi="Times New Roman" w:cs="Times New Roman"/>
              </w:rPr>
              <w:t>тел: +7 </w:t>
            </w:r>
            <w:r>
              <w:rPr>
                <w:rFonts w:ascii="Times New Roman" w:hAnsi="Times New Roman" w:cs="Times New Roman"/>
              </w:rPr>
              <w:t>7152/501-318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96" w:rsidRDefault="000E6A31" w:rsidP="000E6A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29.01</w:t>
            </w:r>
            <w:r w:rsidR="00AD4A96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2020г</w:t>
            </w:r>
            <w:r w:rsidR="00AD4A9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A96" w:rsidRDefault="000E6A31" w:rsidP="00AD4A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час 17</w:t>
            </w:r>
            <w:r w:rsidR="00AD4A96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</w:tc>
      </w:tr>
    </w:tbl>
    <w:p w:rsidR="002A1D65" w:rsidRDefault="002A1D65" w:rsidP="002A1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A20B96">
        <w:rPr>
          <w:rFonts w:ascii="Times New Roman" w:hAnsi="Times New Roman" w:cs="Times New Roman"/>
          <w:sz w:val="24"/>
          <w:szCs w:val="24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AD4A96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0B96">
        <w:rPr>
          <w:rFonts w:ascii="Times New Roman" w:hAnsi="Times New Roman" w:cs="Times New Roman"/>
          <w:sz w:val="24"/>
          <w:szCs w:val="24"/>
        </w:rPr>
        <w:t>01.2020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tbl>
      <w:tblPr>
        <w:tblStyle w:val="a4"/>
        <w:tblW w:w="0" w:type="auto"/>
        <w:tblLook w:val="04A0"/>
      </w:tblPr>
      <w:tblGrid>
        <w:gridCol w:w="675"/>
        <w:gridCol w:w="1701"/>
        <w:gridCol w:w="2835"/>
      </w:tblGrid>
      <w:tr w:rsidR="00A20B96" w:rsidTr="00A20B96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B96" w:rsidRDefault="00A2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A20B96" w:rsidRDefault="00A2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B96" w:rsidRPr="008875EB" w:rsidRDefault="00A20B96" w:rsidP="007C5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СКФ ТОО «Казахская Фармацевтическая Компания «</w:t>
            </w:r>
            <w:proofErr w:type="spellStart"/>
            <w:r>
              <w:rPr>
                <w:rFonts w:ascii="Times New Roman" w:hAnsi="Times New Roman" w:cs="Times New Roman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Плюс»</w:t>
            </w:r>
          </w:p>
        </w:tc>
      </w:tr>
      <w:tr w:rsidR="00A20B96" w:rsidTr="00A20B9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B96" w:rsidRDefault="00A2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B96" w:rsidRDefault="00A2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B96" w:rsidRDefault="00A2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</w:tr>
      <w:tr w:rsidR="00A20B96" w:rsidRPr="008875EB" w:rsidTr="00A20B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B96" w:rsidRPr="008875EB" w:rsidRDefault="00A20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B96" w:rsidRPr="008875EB" w:rsidRDefault="00A20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B96" w:rsidRPr="008875EB" w:rsidRDefault="00577A28" w:rsidP="007C53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429,10</w:t>
            </w:r>
          </w:p>
        </w:tc>
      </w:tr>
      <w:tr w:rsidR="00A20B96" w:rsidRPr="008875EB" w:rsidTr="00A20B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B96" w:rsidRPr="008875EB" w:rsidRDefault="00A20B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B96" w:rsidRPr="008875EB" w:rsidRDefault="00A20B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B96" w:rsidRPr="008875EB" w:rsidRDefault="00577A28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598,75</w:t>
            </w:r>
          </w:p>
        </w:tc>
      </w:tr>
      <w:tr w:rsidR="00A20B96" w:rsidRPr="008875EB" w:rsidTr="00A20B9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B96" w:rsidRPr="008875EB" w:rsidRDefault="00A20B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B96" w:rsidRPr="008875EB" w:rsidRDefault="00A20B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B96" w:rsidRPr="008875EB" w:rsidRDefault="00577A28" w:rsidP="003031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423,60</w:t>
            </w:r>
          </w:p>
        </w:tc>
      </w:tr>
    </w:tbl>
    <w:p w:rsidR="002A1D65" w:rsidRPr="008875EB" w:rsidRDefault="002A1D65" w:rsidP="002A1D65">
      <w:pPr>
        <w:rPr>
          <w:rFonts w:ascii="Times New Roman" w:hAnsi="Times New Roman" w:cs="Times New Roman"/>
          <w:sz w:val="20"/>
          <w:szCs w:val="20"/>
        </w:rPr>
      </w:pP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по закупу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бесплатной медицинской помощи на 20</w:t>
      </w:r>
      <w:r w:rsidR="00577A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2A1D65" w:rsidRPr="00F6749D" w:rsidRDefault="002F7698" w:rsidP="00F67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поставщиков </w:t>
      </w:r>
      <w:r w:rsidR="002A1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следующим лотам;</w:t>
      </w:r>
      <w:r w:rsidR="00DD25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31B1" w:rsidRPr="00324C25" w:rsidRDefault="00025B68" w:rsidP="00025B68">
      <w:pPr>
        <w:tabs>
          <w:tab w:val="left" w:pos="112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</w:t>
      </w:r>
      <w:r w:rsidR="00053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</w:t>
      </w:r>
      <w:r w:rsidR="004A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577A28">
        <w:rPr>
          <w:rFonts w:ascii="Times New Roman" w:eastAsia="Times New Roman" w:hAnsi="Times New Roman" w:cs="Times New Roman"/>
          <w:sz w:val="24"/>
          <w:szCs w:val="24"/>
          <w:lang w:eastAsia="ru-RU"/>
        </w:rPr>
        <w:t>,2,3</w:t>
      </w:r>
      <w:r w:rsidR="00DD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представлено одно ценовое предложение от </w:t>
      </w:r>
      <w:r w:rsidR="00577A28">
        <w:rPr>
          <w:rFonts w:ascii="Times New Roman" w:hAnsi="Times New Roman" w:cs="Times New Roman"/>
        </w:rPr>
        <w:t>СКФ ТОО «Казахская Фармацевтическая Компания «</w:t>
      </w:r>
      <w:proofErr w:type="spellStart"/>
      <w:r w:rsidR="00577A28">
        <w:rPr>
          <w:rFonts w:ascii="Times New Roman" w:hAnsi="Times New Roman" w:cs="Times New Roman"/>
        </w:rPr>
        <w:t>Медсервис</w:t>
      </w:r>
      <w:proofErr w:type="spellEnd"/>
      <w:r w:rsidR="00577A28">
        <w:rPr>
          <w:rFonts w:ascii="Times New Roman" w:hAnsi="Times New Roman" w:cs="Times New Roman"/>
        </w:rPr>
        <w:t xml:space="preserve"> Плюс»</w:t>
      </w:r>
      <w:r w:rsidR="001E0CD1">
        <w:rPr>
          <w:rFonts w:ascii="Times New Roman" w:hAnsi="Times New Roman" w:cs="Times New Roman"/>
          <w:lang w:val="kk-KZ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1E0C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7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18 215,50 </w:t>
      </w:r>
      <w:r w:rsidR="00DD25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r w:rsidR="00053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</w:t>
      </w:r>
    </w:p>
    <w:p w:rsidR="004A7BA8" w:rsidRDefault="00025B68" w:rsidP="005256C2">
      <w:pPr>
        <w:tabs>
          <w:tab w:val="left" w:pos="112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на ПХВ «Областной центр скорой медицинской помощи» КГУ «Управление здравоохранения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 заключит  Договор о закупе в установленные сроки.</w:t>
      </w:r>
    </w:p>
    <w:p w:rsidR="002A1D65" w:rsidRDefault="004B2424" w:rsidP="0088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61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ый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1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                                                             </w:t>
      </w:r>
      <w:r w:rsidR="0088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Утебаев А.О.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25B68"/>
    <w:rsid w:val="000531B1"/>
    <w:rsid w:val="000660C7"/>
    <w:rsid w:val="0007455A"/>
    <w:rsid w:val="000A424D"/>
    <w:rsid w:val="000E6A31"/>
    <w:rsid w:val="00101536"/>
    <w:rsid w:val="00191637"/>
    <w:rsid w:val="001E0CD1"/>
    <w:rsid w:val="002038A5"/>
    <w:rsid w:val="00221341"/>
    <w:rsid w:val="00225AD7"/>
    <w:rsid w:val="0023019E"/>
    <w:rsid w:val="00271800"/>
    <w:rsid w:val="002A1D65"/>
    <w:rsid w:val="002C796A"/>
    <w:rsid w:val="002D2033"/>
    <w:rsid w:val="002F7698"/>
    <w:rsid w:val="002F7AF9"/>
    <w:rsid w:val="00303190"/>
    <w:rsid w:val="00303F31"/>
    <w:rsid w:val="00310D2F"/>
    <w:rsid w:val="003117E7"/>
    <w:rsid w:val="00317A11"/>
    <w:rsid w:val="00324C25"/>
    <w:rsid w:val="00325408"/>
    <w:rsid w:val="0032651F"/>
    <w:rsid w:val="003F4603"/>
    <w:rsid w:val="00420F37"/>
    <w:rsid w:val="0044640B"/>
    <w:rsid w:val="00457878"/>
    <w:rsid w:val="0046707D"/>
    <w:rsid w:val="00493F44"/>
    <w:rsid w:val="004A7BA8"/>
    <w:rsid w:val="004B2424"/>
    <w:rsid w:val="004E3B49"/>
    <w:rsid w:val="004F5479"/>
    <w:rsid w:val="00506F4B"/>
    <w:rsid w:val="005256C2"/>
    <w:rsid w:val="00526F4E"/>
    <w:rsid w:val="00530044"/>
    <w:rsid w:val="00565F45"/>
    <w:rsid w:val="00577A28"/>
    <w:rsid w:val="006F2265"/>
    <w:rsid w:val="007044D2"/>
    <w:rsid w:val="00726469"/>
    <w:rsid w:val="00733428"/>
    <w:rsid w:val="0076285F"/>
    <w:rsid w:val="007655C7"/>
    <w:rsid w:val="007C298B"/>
    <w:rsid w:val="007C536B"/>
    <w:rsid w:val="007D03D1"/>
    <w:rsid w:val="00810FC3"/>
    <w:rsid w:val="00813207"/>
    <w:rsid w:val="00827704"/>
    <w:rsid w:val="008875EB"/>
    <w:rsid w:val="00887CB4"/>
    <w:rsid w:val="008B744D"/>
    <w:rsid w:val="00906C80"/>
    <w:rsid w:val="009249F9"/>
    <w:rsid w:val="00952D63"/>
    <w:rsid w:val="00962142"/>
    <w:rsid w:val="009644D3"/>
    <w:rsid w:val="00986675"/>
    <w:rsid w:val="009B05CD"/>
    <w:rsid w:val="009E645B"/>
    <w:rsid w:val="00A06C80"/>
    <w:rsid w:val="00A1009B"/>
    <w:rsid w:val="00A20B96"/>
    <w:rsid w:val="00AD0E78"/>
    <w:rsid w:val="00AD4A96"/>
    <w:rsid w:val="00B302BC"/>
    <w:rsid w:val="00B349CF"/>
    <w:rsid w:val="00B4610A"/>
    <w:rsid w:val="00B46D4B"/>
    <w:rsid w:val="00C15E94"/>
    <w:rsid w:val="00C85FB2"/>
    <w:rsid w:val="00C97444"/>
    <w:rsid w:val="00CB55E7"/>
    <w:rsid w:val="00CB6ED7"/>
    <w:rsid w:val="00CC363B"/>
    <w:rsid w:val="00CE0C15"/>
    <w:rsid w:val="00CF7225"/>
    <w:rsid w:val="00D2269F"/>
    <w:rsid w:val="00D72D3D"/>
    <w:rsid w:val="00DD259A"/>
    <w:rsid w:val="00E11897"/>
    <w:rsid w:val="00E26432"/>
    <w:rsid w:val="00E67C9E"/>
    <w:rsid w:val="00E70112"/>
    <w:rsid w:val="00F15B32"/>
    <w:rsid w:val="00F6749D"/>
    <w:rsid w:val="00F900B2"/>
    <w:rsid w:val="00FA24E5"/>
    <w:rsid w:val="00FB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8DDA-98C5-443A-B2E3-2479757C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Айтжанова Айгуль</cp:lastModifiedBy>
  <cp:revision>72</cp:revision>
  <cp:lastPrinted>2020-01-31T09:18:00Z</cp:lastPrinted>
  <dcterms:created xsi:type="dcterms:W3CDTF">2019-02-19T08:51:00Z</dcterms:created>
  <dcterms:modified xsi:type="dcterms:W3CDTF">2020-01-31T09:22:00Z</dcterms:modified>
</cp:coreProperties>
</file>